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D1" w:rsidRPr="000A78E8" w:rsidRDefault="00832B1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Меню на </w:t>
      </w:r>
      <w:r w:rsidR="00D2460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08</w:t>
      </w:r>
      <w:r w:rsidR="003458E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.0</w:t>
      </w:r>
      <w:r w:rsidR="00D2460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2</w:t>
      </w:r>
      <w:r w:rsidR="00A04676" w:rsidRPr="000A78E8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.202</w:t>
      </w:r>
      <w:r w:rsidR="003458E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4</w:t>
      </w:r>
      <w:r w:rsidR="00A04676" w:rsidRPr="000A78E8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г.</w:t>
      </w:r>
    </w:p>
    <w:p w:rsidR="00077FD1" w:rsidRPr="000A78E8" w:rsidRDefault="00077F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774" w:type="dxa"/>
        <w:tblInd w:w="-1118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1360"/>
        <w:gridCol w:w="1897"/>
        <w:gridCol w:w="847"/>
        <w:gridCol w:w="955"/>
        <w:gridCol w:w="832"/>
        <w:gridCol w:w="1208"/>
        <w:gridCol w:w="1508"/>
        <w:gridCol w:w="831"/>
        <w:gridCol w:w="6"/>
        <w:gridCol w:w="1330"/>
      </w:tblGrid>
      <w:tr w:rsidR="00077FD1" w:rsidRPr="000A78E8" w:rsidTr="00B4126C">
        <w:trPr>
          <w:trHeight w:val="563"/>
        </w:trPr>
        <w:tc>
          <w:tcPr>
            <w:tcW w:w="13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0A78E8" w:rsidRDefault="00A04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8E8">
              <w:rPr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18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0A78E8" w:rsidRDefault="00A04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8E8">
              <w:rPr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84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0A78E8" w:rsidRDefault="00A04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78E8">
              <w:rPr>
                <w:rFonts w:ascii="Times New Roman" w:hAnsi="Times New Roman" w:cs="Times New Roman"/>
                <w:b/>
                <w:bCs/>
              </w:rPr>
              <w:t>Выход (г)</w:t>
            </w:r>
          </w:p>
        </w:tc>
        <w:tc>
          <w:tcPr>
            <w:tcW w:w="29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0A78E8" w:rsidRDefault="00A04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78E8">
              <w:rPr>
                <w:rFonts w:ascii="Times New Roman" w:hAnsi="Times New Roman" w:cs="Times New Roman"/>
                <w:b/>
                <w:bCs/>
              </w:rPr>
              <w:t>Пищевые вещества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0A78E8" w:rsidRDefault="00A04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A78E8">
              <w:rPr>
                <w:rFonts w:ascii="Times New Roman" w:hAnsi="Times New Roman" w:cs="Times New Roman"/>
                <w:b/>
                <w:bCs/>
              </w:rPr>
              <w:t>Энергетичес</w:t>
            </w:r>
            <w:proofErr w:type="spellEnd"/>
          </w:p>
          <w:p w:rsidR="00077FD1" w:rsidRPr="000A78E8" w:rsidRDefault="00A04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78E8">
              <w:rPr>
                <w:rFonts w:ascii="Times New Roman" w:hAnsi="Times New Roman" w:cs="Times New Roman"/>
                <w:b/>
                <w:bCs/>
              </w:rPr>
              <w:t>кая ценность (</w:t>
            </w:r>
            <w:proofErr w:type="gramStart"/>
            <w:r w:rsidRPr="000A78E8">
              <w:rPr>
                <w:rFonts w:ascii="Times New Roman" w:hAnsi="Times New Roman" w:cs="Times New Roman"/>
                <w:b/>
                <w:bCs/>
              </w:rPr>
              <w:t>ккал</w:t>
            </w:r>
            <w:proofErr w:type="gramEnd"/>
            <w:r w:rsidRPr="000A78E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0A78E8" w:rsidRDefault="00A04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78E8">
              <w:rPr>
                <w:rFonts w:ascii="Times New Roman" w:hAnsi="Times New Roman" w:cs="Times New Roman"/>
                <w:b/>
                <w:bCs/>
              </w:rPr>
              <w:t>Вита</w:t>
            </w:r>
          </w:p>
          <w:p w:rsidR="00077FD1" w:rsidRPr="000A78E8" w:rsidRDefault="00A04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78E8">
              <w:rPr>
                <w:rFonts w:ascii="Times New Roman" w:hAnsi="Times New Roman" w:cs="Times New Roman"/>
                <w:b/>
                <w:bCs/>
              </w:rPr>
              <w:t>мин</w:t>
            </w:r>
            <w:proofErr w:type="gramStart"/>
            <w:r w:rsidRPr="000A78E8">
              <w:rPr>
                <w:rFonts w:ascii="Times New Roman" w:hAnsi="Times New Roman" w:cs="Times New Roman"/>
                <w:b/>
                <w:bCs/>
              </w:rPr>
              <w:t xml:space="preserve"> С</w:t>
            </w:r>
            <w:proofErr w:type="gramEnd"/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0A78E8" w:rsidRDefault="00A04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78E8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077FD1" w:rsidRPr="000A78E8" w:rsidRDefault="00A04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78E8">
              <w:rPr>
                <w:rFonts w:ascii="Times New Roman" w:hAnsi="Times New Roman" w:cs="Times New Roman"/>
                <w:b/>
                <w:bCs/>
              </w:rPr>
              <w:t>рецептуры</w:t>
            </w:r>
          </w:p>
        </w:tc>
      </w:tr>
      <w:tr w:rsidR="00077FD1" w:rsidRPr="000A78E8" w:rsidTr="007D52DC">
        <w:trPr>
          <w:trHeight w:val="537"/>
        </w:trPr>
        <w:tc>
          <w:tcPr>
            <w:tcW w:w="136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0A78E8" w:rsidRDefault="0007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0A78E8" w:rsidRDefault="0007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0A78E8" w:rsidRDefault="0007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0A78E8" w:rsidRDefault="00A04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78E8">
              <w:rPr>
                <w:rFonts w:ascii="Times New Roman" w:hAnsi="Times New Roman" w:cs="Times New Roman"/>
                <w:b/>
                <w:bCs/>
              </w:rPr>
              <w:t>Белки (г)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0A78E8" w:rsidRDefault="00A04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78E8">
              <w:rPr>
                <w:rFonts w:ascii="Times New Roman" w:hAnsi="Times New Roman" w:cs="Times New Roman"/>
                <w:b/>
                <w:bCs/>
              </w:rPr>
              <w:t>Жиры (г)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0A78E8" w:rsidRDefault="00A04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78E8">
              <w:rPr>
                <w:rFonts w:ascii="Times New Roman" w:hAnsi="Times New Roman" w:cs="Times New Roman"/>
                <w:b/>
                <w:bCs/>
              </w:rPr>
              <w:t>Углеводы (г)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0A78E8" w:rsidRDefault="0007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0A78E8" w:rsidRDefault="0007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0A78E8" w:rsidRDefault="00077FD1">
            <w:pPr>
              <w:rPr>
                <w:rFonts w:ascii="Times New Roman" w:hAnsi="Times New Roman" w:cs="Times New Roman"/>
              </w:rPr>
            </w:pPr>
          </w:p>
        </w:tc>
      </w:tr>
      <w:tr w:rsidR="00A27FC6" w:rsidRPr="000A78E8" w:rsidTr="007D52DC">
        <w:trPr>
          <w:trHeight w:val="516"/>
        </w:trPr>
        <w:tc>
          <w:tcPr>
            <w:tcW w:w="13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27FC6" w:rsidRPr="000A78E8" w:rsidRDefault="00A27F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8E8">
              <w:rPr>
                <w:rFonts w:ascii="Times New Roman" w:hAnsi="Times New Roman" w:cs="Times New Roman"/>
                <w:b/>
                <w:color w:val="C00000"/>
              </w:rPr>
              <w:t>Завтрак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27FC6" w:rsidRPr="000B65B6" w:rsidRDefault="00A27F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Омлет натуральный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27FC6" w:rsidRPr="000B65B6" w:rsidRDefault="00A2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27FC6" w:rsidRPr="007932E2" w:rsidRDefault="00A2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7,02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27FC6" w:rsidRPr="007932E2" w:rsidRDefault="00A2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14,52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27FC6" w:rsidRPr="007932E2" w:rsidRDefault="00A2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3,48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27FC6" w:rsidRPr="007932E2" w:rsidRDefault="00A36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27FC6">
              <w:rPr>
                <w:rFonts w:ascii="Times New Roman" w:hAnsi="Times New Roman" w:cs="Times New Roman"/>
                <w:b/>
              </w:rPr>
              <w:t>72,31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27FC6" w:rsidRPr="007932E2" w:rsidRDefault="00A2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27FC6" w:rsidRPr="007932E2" w:rsidRDefault="00A2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</w:tr>
      <w:tr w:rsidR="00BC45FD" w:rsidRPr="000A78E8" w:rsidTr="007D52DC">
        <w:tc>
          <w:tcPr>
            <w:tcW w:w="13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C45FD" w:rsidRPr="000A78E8" w:rsidRDefault="00BC4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C45FD" w:rsidRPr="00DF0720" w:rsidRDefault="00BC45FD" w:rsidP="00675B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Чай сладкий с сахаром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2460C" w:rsidRDefault="00D2460C" w:rsidP="00675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  <w:p w:rsidR="00BC45FD" w:rsidRPr="00DF0720" w:rsidRDefault="00BC45FD" w:rsidP="00675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C45FD" w:rsidRPr="00717DDA" w:rsidRDefault="00BC45FD" w:rsidP="00675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C45FD" w:rsidRPr="00717DDA" w:rsidRDefault="00BC45FD" w:rsidP="00675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C45FD" w:rsidRPr="00717DDA" w:rsidRDefault="00BC45FD" w:rsidP="00675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23,96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C45FD" w:rsidRPr="00717DDA" w:rsidRDefault="00BC45FD" w:rsidP="00675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C45FD" w:rsidRPr="00717DDA" w:rsidRDefault="00BC45FD" w:rsidP="00675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C45FD" w:rsidRPr="00717DDA" w:rsidRDefault="00BC45FD" w:rsidP="00675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</w:tr>
      <w:tr w:rsidR="00AA0290" w:rsidRPr="000A78E8" w:rsidTr="007D52DC">
        <w:tc>
          <w:tcPr>
            <w:tcW w:w="13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0290" w:rsidRPr="000A78E8" w:rsidRDefault="00AA0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0290" w:rsidRPr="003A7BB0" w:rsidRDefault="00AA0290" w:rsidP="00F159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A7BB0">
              <w:rPr>
                <w:rFonts w:ascii="Times New Roman" w:hAnsi="Times New Roman" w:cs="Times New Roman"/>
                <w:b/>
              </w:rPr>
              <w:t>Хлеб пшеничный со сливочным маслом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0290" w:rsidRPr="003A7BB0" w:rsidRDefault="00AA0290" w:rsidP="00F15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BB0">
              <w:rPr>
                <w:rFonts w:ascii="Times New Roman" w:hAnsi="Times New Roman" w:cs="Times New Roman"/>
                <w:b/>
              </w:rPr>
              <w:t>30/5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0290" w:rsidRPr="003A7BB0" w:rsidRDefault="00AA0290" w:rsidP="00F15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BB0"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0290" w:rsidRPr="003A7BB0" w:rsidRDefault="00AA0290" w:rsidP="00F159E6">
            <w:pPr>
              <w:tabs>
                <w:tab w:val="center" w:pos="2212"/>
                <w:tab w:val="center" w:pos="67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BB0">
              <w:rPr>
                <w:rFonts w:ascii="Times New Roman" w:hAnsi="Times New Roman" w:cs="Times New Roman"/>
                <w:b/>
              </w:rPr>
              <w:t>1,53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0290" w:rsidRPr="003A7BB0" w:rsidRDefault="00AA0290" w:rsidP="00F159E6">
            <w:pPr>
              <w:tabs>
                <w:tab w:val="center" w:pos="2212"/>
                <w:tab w:val="center" w:pos="67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BB0">
              <w:rPr>
                <w:rFonts w:ascii="Times New Roman" w:hAnsi="Times New Roman" w:cs="Times New Roman"/>
                <w:b/>
              </w:rPr>
              <w:t>5,12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0290" w:rsidRPr="003A7BB0" w:rsidRDefault="00AA0290" w:rsidP="00F159E6">
            <w:pPr>
              <w:tabs>
                <w:tab w:val="center" w:pos="2212"/>
                <w:tab w:val="center" w:pos="67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BB0">
              <w:rPr>
                <w:rFonts w:ascii="Times New Roman" w:hAnsi="Times New Roman" w:cs="Times New Roman"/>
                <w:b/>
              </w:rPr>
              <w:t>37,8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0290" w:rsidRPr="003A7BB0" w:rsidRDefault="00AA0290" w:rsidP="00F15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B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0290" w:rsidRPr="003A7BB0" w:rsidRDefault="00AA0290" w:rsidP="00F15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AA0290" w:rsidRPr="000A78E8" w:rsidTr="007D52DC">
        <w:tc>
          <w:tcPr>
            <w:tcW w:w="13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0290" w:rsidRPr="000A78E8" w:rsidRDefault="00AA0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0290" w:rsidRDefault="00AA0290" w:rsidP="00214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Хлеб ржаной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0290" w:rsidRDefault="003458EC" w:rsidP="00214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  <w:p w:rsidR="00D2460C" w:rsidRDefault="00D2460C" w:rsidP="00214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0290" w:rsidRDefault="00AA0290" w:rsidP="00214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0290" w:rsidRDefault="00AA0290" w:rsidP="002144AD">
            <w:pPr>
              <w:tabs>
                <w:tab w:val="center" w:pos="2212"/>
                <w:tab w:val="center" w:pos="67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0,07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0290" w:rsidRDefault="00AA0290" w:rsidP="002144AD">
            <w:pPr>
              <w:tabs>
                <w:tab w:val="center" w:pos="2212"/>
                <w:tab w:val="center" w:pos="67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2,01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0290" w:rsidRDefault="00AA0290" w:rsidP="002144AD">
            <w:pPr>
              <w:tabs>
                <w:tab w:val="center" w:pos="2212"/>
                <w:tab w:val="center" w:pos="67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10,44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0290" w:rsidRDefault="00AA0290" w:rsidP="00214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A0290" w:rsidRDefault="00AA0290" w:rsidP="00214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</w:t>
            </w:r>
          </w:p>
        </w:tc>
      </w:tr>
      <w:tr w:rsidR="00BC45FD" w:rsidRPr="000A78E8" w:rsidTr="007D52DC">
        <w:trPr>
          <w:trHeight w:val="672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C45FD" w:rsidRPr="000A78E8" w:rsidRDefault="00BC45FD">
            <w:pPr>
              <w:rPr>
                <w:rFonts w:ascii="Times New Roman" w:hAnsi="Times New Roman" w:cs="Times New Roman"/>
                <w:color w:val="FF0000"/>
              </w:rPr>
            </w:pPr>
            <w:r w:rsidRPr="000A78E8">
              <w:rPr>
                <w:rFonts w:ascii="Times New Roman" w:hAnsi="Times New Roman" w:cs="Times New Roman"/>
                <w:b/>
                <w:bCs/>
                <w:color w:val="B00000"/>
              </w:rPr>
              <w:t>2-ой Завтрак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C45FD" w:rsidRPr="00186B06" w:rsidRDefault="003458EC" w:rsidP="00D246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Напиток </w:t>
            </w:r>
            <w:r w:rsidR="00D2460C">
              <w:rPr>
                <w:rFonts w:ascii="Times New Roman" w:hAnsi="Times New Roman" w:cs="Times New Roman"/>
                <w:b/>
              </w:rPr>
              <w:t>лимонно-апельсиновый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C45FD" w:rsidRDefault="003458EC" w:rsidP="00D2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2460C">
              <w:rPr>
                <w:rFonts w:ascii="Times New Roman" w:hAnsi="Times New Roman" w:cs="Times New Roman"/>
                <w:b/>
              </w:rPr>
              <w:t>20</w:t>
            </w:r>
          </w:p>
          <w:p w:rsidR="00D2460C" w:rsidRPr="009346EB" w:rsidRDefault="00D2460C" w:rsidP="00D2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C45FD" w:rsidRPr="00F031B7" w:rsidRDefault="003458EC" w:rsidP="00BC4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0,21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C45FD" w:rsidRPr="00F031B7" w:rsidRDefault="003458EC" w:rsidP="00BC4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0,06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C45FD" w:rsidRPr="00F031B7" w:rsidRDefault="003458EC" w:rsidP="00675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63,45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C45FD" w:rsidRPr="00F031B7" w:rsidRDefault="003458EC" w:rsidP="00675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146,37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C45FD" w:rsidRPr="004662FB" w:rsidRDefault="003458EC" w:rsidP="00675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5,53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C45FD" w:rsidRPr="009346EB" w:rsidRDefault="003458EC" w:rsidP="00BC4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122/1</w:t>
            </w:r>
          </w:p>
        </w:tc>
      </w:tr>
      <w:tr w:rsidR="00D2460C" w:rsidRPr="000A78E8" w:rsidTr="007D52DC">
        <w:tc>
          <w:tcPr>
            <w:tcW w:w="41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2460C" w:rsidRPr="00ED405E" w:rsidRDefault="00D246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ED405E">
              <w:rPr>
                <w:rFonts w:ascii="Times New Roman" w:hAnsi="Times New Roman" w:cs="Times New Roman"/>
                <w:b/>
                <w:bCs/>
                <w:color w:val="0070C0"/>
              </w:rPr>
              <w:t>Итого за завтрак</w:t>
            </w:r>
          </w:p>
          <w:p w:rsidR="00D2460C" w:rsidRPr="00ED405E" w:rsidRDefault="00D246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D2460C" w:rsidRPr="00D2460C" w:rsidRDefault="00D2460C">
            <w:pPr>
              <w:jc w:val="right"/>
              <w:rPr>
                <w:b/>
                <w:color w:val="0070C0"/>
              </w:rPr>
            </w:pPr>
            <w:r w:rsidRPr="00D2460C">
              <w:rPr>
                <w:b/>
                <w:color w:val="0070C0"/>
              </w:rPr>
              <w:t>8,43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D2460C" w:rsidRPr="00D2460C" w:rsidRDefault="00D2460C">
            <w:pPr>
              <w:jc w:val="right"/>
              <w:rPr>
                <w:b/>
                <w:color w:val="0070C0"/>
              </w:rPr>
            </w:pPr>
            <w:r w:rsidRPr="00D2460C">
              <w:rPr>
                <w:b/>
                <w:color w:val="0070C0"/>
              </w:rPr>
              <w:t>16,18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D2460C" w:rsidRPr="00D2460C" w:rsidRDefault="00D2460C">
            <w:pPr>
              <w:jc w:val="right"/>
              <w:rPr>
                <w:b/>
                <w:color w:val="0070C0"/>
              </w:rPr>
            </w:pPr>
            <w:r w:rsidRPr="00D2460C">
              <w:rPr>
                <w:b/>
                <w:color w:val="0070C0"/>
              </w:rPr>
              <w:t>98,02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D2460C" w:rsidRPr="00D2460C" w:rsidRDefault="00D2460C">
            <w:pPr>
              <w:jc w:val="right"/>
              <w:rPr>
                <w:b/>
                <w:color w:val="0070C0"/>
              </w:rPr>
            </w:pPr>
            <w:r w:rsidRPr="00D2460C">
              <w:rPr>
                <w:b/>
                <w:color w:val="0070C0"/>
              </w:rPr>
              <w:t>552,92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D2460C" w:rsidRPr="00D2460C" w:rsidRDefault="00D2460C">
            <w:pPr>
              <w:jc w:val="right"/>
              <w:rPr>
                <w:b/>
                <w:color w:val="0070C0"/>
              </w:rPr>
            </w:pPr>
            <w:r w:rsidRPr="00D2460C">
              <w:rPr>
                <w:b/>
                <w:color w:val="0070C0"/>
              </w:rPr>
              <w:t>7,33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2460C" w:rsidRPr="00ED405E" w:rsidRDefault="00D2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</w:tr>
      <w:tr w:rsidR="00D2460C" w:rsidRPr="000A78E8" w:rsidTr="00A36A7E">
        <w:trPr>
          <w:trHeight w:val="348"/>
        </w:trPr>
        <w:tc>
          <w:tcPr>
            <w:tcW w:w="13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2460C" w:rsidRPr="000A78E8" w:rsidRDefault="00D2460C">
            <w:pPr>
              <w:rPr>
                <w:rFonts w:ascii="Times New Roman" w:hAnsi="Times New Roman" w:cs="Times New Roman"/>
              </w:rPr>
            </w:pPr>
            <w:r w:rsidRPr="000A78E8">
              <w:rPr>
                <w:rFonts w:ascii="Times New Roman" w:hAnsi="Times New Roman" w:cs="Times New Roman"/>
                <w:b/>
                <w:bCs/>
                <w:color w:val="B00000"/>
              </w:rPr>
              <w:t>Обед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2460C" w:rsidRDefault="00D2460C" w:rsidP="00CE488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Борщ красный со сметаной 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/б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2460C" w:rsidRDefault="00D2460C" w:rsidP="00CE48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180/3</w:t>
            </w:r>
          </w:p>
          <w:p w:rsidR="00D2460C" w:rsidRDefault="00D2460C" w:rsidP="00CE48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200/3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2460C" w:rsidRPr="00813665" w:rsidRDefault="00D2460C" w:rsidP="00CE4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7,14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2460C" w:rsidRPr="00813665" w:rsidRDefault="00D2460C" w:rsidP="00CE4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12,14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2460C" w:rsidRPr="00813665" w:rsidRDefault="00D2460C" w:rsidP="00CE4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17,82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2460C" w:rsidRPr="00813665" w:rsidRDefault="00D2460C" w:rsidP="00CE4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288,51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2460C" w:rsidRDefault="00D2460C" w:rsidP="00CE48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1,5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2460C" w:rsidRDefault="00D2460C" w:rsidP="00CE48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  <w:tr w:rsidR="00D2460C" w:rsidRPr="000A78E8" w:rsidTr="00A36A7E">
        <w:trPr>
          <w:trHeight w:val="313"/>
        </w:trPr>
        <w:tc>
          <w:tcPr>
            <w:tcW w:w="13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2460C" w:rsidRPr="000A78E8" w:rsidRDefault="00D24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2460C" w:rsidRPr="000A78E8" w:rsidRDefault="00D2460C" w:rsidP="00CE48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Азу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по 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татарски</w:t>
            </w:r>
            <w:proofErr w:type="spellEnd"/>
            <w:proofErr w:type="gramEnd"/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2460C" w:rsidRDefault="00D2460C" w:rsidP="00CE4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  <w:p w:rsidR="00D2460C" w:rsidRPr="000A78E8" w:rsidRDefault="00D2460C" w:rsidP="00CE4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2460C" w:rsidRPr="000A78E8" w:rsidRDefault="00D2460C" w:rsidP="00CE4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9,75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2460C" w:rsidRPr="000A78E8" w:rsidRDefault="00D2460C" w:rsidP="00CE4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9,15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2460C" w:rsidRPr="000A78E8" w:rsidRDefault="00D2460C" w:rsidP="00CE4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12,6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2460C" w:rsidRPr="000A78E8" w:rsidRDefault="00D2460C" w:rsidP="00CE4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2460C" w:rsidRPr="000A78E8" w:rsidRDefault="00D2460C" w:rsidP="00CE4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2460C" w:rsidRPr="000A78E8" w:rsidRDefault="00D2460C" w:rsidP="00CE4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45/1</w:t>
            </w:r>
          </w:p>
        </w:tc>
      </w:tr>
      <w:tr w:rsidR="00D2460C" w:rsidRPr="000A78E8" w:rsidTr="00A36A7E">
        <w:trPr>
          <w:trHeight w:val="313"/>
        </w:trPr>
        <w:tc>
          <w:tcPr>
            <w:tcW w:w="13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2460C" w:rsidRPr="000A78E8" w:rsidRDefault="00D24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2460C" w:rsidRPr="00DF0720" w:rsidRDefault="00D2460C" w:rsidP="005137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Компот из сухофруктов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2460C" w:rsidRDefault="00D2460C" w:rsidP="0051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  <w:p w:rsidR="00D2460C" w:rsidRPr="000A78E8" w:rsidRDefault="00D2460C" w:rsidP="0051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2460C" w:rsidRPr="000A78E8" w:rsidRDefault="00D2460C" w:rsidP="0051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0,96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2460C" w:rsidRPr="000A78E8" w:rsidRDefault="00D2460C" w:rsidP="0051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2460C" w:rsidRPr="000A78E8" w:rsidRDefault="00D2460C" w:rsidP="0051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47,6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2460C" w:rsidRPr="000A78E8" w:rsidRDefault="00D2460C" w:rsidP="0051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2460C" w:rsidRPr="000A78E8" w:rsidRDefault="00D2460C" w:rsidP="0051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2460C" w:rsidRPr="000A78E8" w:rsidRDefault="00D2460C" w:rsidP="0051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</w:tr>
      <w:tr w:rsidR="00D2460C" w:rsidRPr="000A78E8" w:rsidTr="00A36A7E">
        <w:trPr>
          <w:trHeight w:val="313"/>
        </w:trPr>
        <w:tc>
          <w:tcPr>
            <w:tcW w:w="13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2460C" w:rsidRPr="000A78E8" w:rsidRDefault="00D24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2460C" w:rsidRPr="00DF0720" w:rsidRDefault="00D2460C" w:rsidP="005137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Хлеб ржаной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2460C" w:rsidRDefault="00D2460C" w:rsidP="0051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  <w:p w:rsidR="00D2460C" w:rsidRPr="000A78E8" w:rsidRDefault="00D2460C" w:rsidP="0051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2460C" w:rsidRPr="000A78E8" w:rsidRDefault="00D2460C" w:rsidP="0051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1,06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2460C" w:rsidRPr="000A78E8" w:rsidRDefault="00D2460C" w:rsidP="0051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0,19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2460C" w:rsidRPr="000A78E8" w:rsidRDefault="00D2460C" w:rsidP="0051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5,36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2460C" w:rsidRPr="000A78E8" w:rsidRDefault="00D2460C" w:rsidP="0051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27,84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2460C" w:rsidRPr="000A78E8" w:rsidRDefault="00D2460C" w:rsidP="0051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2460C" w:rsidRPr="000A78E8" w:rsidRDefault="00D2460C" w:rsidP="0051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103</w:t>
            </w:r>
          </w:p>
        </w:tc>
      </w:tr>
      <w:tr w:rsidR="00D2460C" w:rsidRPr="000A78E8" w:rsidTr="007D52DC">
        <w:trPr>
          <w:trHeight w:val="635"/>
        </w:trPr>
        <w:tc>
          <w:tcPr>
            <w:tcW w:w="41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2460C" w:rsidRPr="00A90C6F" w:rsidRDefault="00D246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A90C6F">
              <w:rPr>
                <w:rFonts w:ascii="Times New Roman" w:hAnsi="Times New Roman" w:cs="Times New Roman"/>
                <w:b/>
                <w:bCs/>
                <w:color w:val="0070C0"/>
              </w:rPr>
              <w:t>Итого за обед</w:t>
            </w:r>
          </w:p>
          <w:p w:rsidR="00D2460C" w:rsidRPr="00A90C6F" w:rsidRDefault="00D246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D2460C" w:rsidRPr="00D2460C" w:rsidRDefault="00D2460C">
            <w:pPr>
              <w:jc w:val="right"/>
              <w:rPr>
                <w:b/>
                <w:color w:val="0070C0"/>
              </w:rPr>
            </w:pPr>
            <w:r w:rsidRPr="00D2460C">
              <w:rPr>
                <w:b/>
                <w:color w:val="0070C0"/>
              </w:rPr>
              <w:t>18,91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D2460C" w:rsidRPr="00D2460C" w:rsidRDefault="00D2460C">
            <w:pPr>
              <w:jc w:val="right"/>
              <w:rPr>
                <w:b/>
                <w:color w:val="0070C0"/>
              </w:rPr>
            </w:pPr>
            <w:r w:rsidRPr="00D2460C">
              <w:rPr>
                <w:b/>
                <w:color w:val="0070C0"/>
              </w:rPr>
              <w:t>21,48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D2460C" w:rsidRPr="00D2460C" w:rsidRDefault="00D2460C">
            <w:pPr>
              <w:jc w:val="right"/>
              <w:rPr>
                <w:b/>
                <w:color w:val="0070C0"/>
              </w:rPr>
            </w:pPr>
            <w:r w:rsidRPr="00D2460C">
              <w:rPr>
                <w:b/>
                <w:color w:val="0070C0"/>
              </w:rPr>
              <w:t>83,38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D2460C" w:rsidRPr="00D2460C" w:rsidRDefault="00D2460C">
            <w:pPr>
              <w:jc w:val="right"/>
              <w:rPr>
                <w:b/>
                <w:color w:val="0070C0"/>
              </w:rPr>
            </w:pPr>
            <w:r w:rsidRPr="00D2460C">
              <w:rPr>
                <w:b/>
                <w:color w:val="0070C0"/>
              </w:rPr>
              <w:t>764,35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D2460C" w:rsidRPr="00D2460C" w:rsidRDefault="00D2460C">
            <w:pPr>
              <w:jc w:val="right"/>
              <w:rPr>
                <w:b/>
                <w:color w:val="0070C0"/>
              </w:rPr>
            </w:pPr>
            <w:r w:rsidRPr="00D2460C">
              <w:rPr>
                <w:b/>
                <w:color w:val="0070C0"/>
              </w:rPr>
              <w:t>5,3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2460C" w:rsidRPr="0078404B" w:rsidRDefault="00D2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D2460C" w:rsidRPr="000A78E8" w:rsidTr="00C57C55">
        <w:trPr>
          <w:trHeight w:val="635"/>
        </w:trPr>
        <w:tc>
          <w:tcPr>
            <w:tcW w:w="136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2460C" w:rsidRPr="00832B18" w:rsidRDefault="00D246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2B18">
              <w:rPr>
                <w:rFonts w:ascii="Times New Roman" w:hAnsi="Times New Roman" w:cs="Times New Roman"/>
                <w:b/>
                <w:color w:val="FF0000"/>
              </w:rPr>
              <w:t>Полдник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2460C" w:rsidRPr="00DF0720" w:rsidRDefault="00D2460C" w:rsidP="00675B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Чай сладкий с сахаром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2460C" w:rsidRDefault="00D2460C" w:rsidP="00675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  <w:p w:rsidR="00D2460C" w:rsidRPr="00DF0720" w:rsidRDefault="00D2460C" w:rsidP="00675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2460C" w:rsidRPr="00717DDA" w:rsidRDefault="00D2460C" w:rsidP="00675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2460C" w:rsidRPr="00717DDA" w:rsidRDefault="00D2460C" w:rsidP="00675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2460C" w:rsidRPr="00717DDA" w:rsidRDefault="00D2460C" w:rsidP="00675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23,96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2460C" w:rsidRPr="00717DDA" w:rsidRDefault="00D2460C" w:rsidP="00675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2460C" w:rsidRPr="00717DDA" w:rsidRDefault="00D2460C" w:rsidP="00675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2460C" w:rsidRPr="00717DDA" w:rsidRDefault="00D2460C" w:rsidP="00675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</w:tr>
      <w:tr w:rsidR="00D2460C" w:rsidRPr="000A78E8" w:rsidTr="007D52DC">
        <w:trPr>
          <w:trHeight w:val="635"/>
        </w:trPr>
        <w:tc>
          <w:tcPr>
            <w:tcW w:w="13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2460C" w:rsidRPr="000A78E8" w:rsidRDefault="00D24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2460C" w:rsidRPr="00DF0720" w:rsidRDefault="00D2460C" w:rsidP="00CE48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Пирожок с повидлом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2460C" w:rsidRPr="006F7EFD" w:rsidRDefault="00D2460C" w:rsidP="00CE4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2460C" w:rsidRPr="006F7EFD" w:rsidRDefault="00D2460C" w:rsidP="00CE4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3,24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2460C" w:rsidRPr="006F7EFD" w:rsidRDefault="00D2460C" w:rsidP="00CE4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1,32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2460C" w:rsidRPr="006F7EFD" w:rsidRDefault="00D2460C" w:rsidP="00CE4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0,54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2460C" w:rsidRPr="006F7EFD" w:rsidRDefault="00D2460C" w:rsidP="00CE4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2460C" w:rsidRPr="006F7EFD" w:rsidRDefault="00D2460C" w:rsidP="00CE4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0,12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2460C" w:rsidRPr="006F7EFD" w:rsidRDefault="00D2460C" w:rsidP="00CE4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88/1</w:t>
            </w:r>
          </w:p>
        </w:tc>
      </w:tr>
      <w:tr w:rsidR="00D2460C" w:rsidRPr="000A78E8" w:rsidTr="007D52DC">
        <w:tc>
          <w:tcPr>
            <w:tcW w:w="41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2460C" w:rsidRPr="00A90C6F" w:rsidRDefault="00D246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A90C6F">
              <w:rPr>
                <w:rFonts w:ascii="Times New Roman" w:hAnsi="Times New Roman" w:cs="Times New Roman"/>
                <w:b/>
                <w:bCs/>
                <w:color w:val="0070C0"/>
              </w:rPr>
              <w:t>Итого за полдник</w:t>
            </w:r>
          </w:p>
          <w:p w:rsidR="00D2460C" w:rsidRPr="00A90C6F" w:rsidRDefault="00D246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D2460C" w:rsidRPr="00D2460C" w:rsidRDefault="00D2460C">
            <w:pPr>
              <w:jc w:val="right"/>
              <w:rPr>
                <w:b/>
                <w:color w:val="0070C0"/>
              </w:rPr>
            </w:pPr>
            <w:r w:rsidRPr="00D2460C">
              <w:rPr>
                <w:b/>
                <w:color w:val="0070C0"/>
              </w:rPr>
              <w:t>3,24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D2460C" w:rsidRPr="00D2460C" w:rsidRDefault="00D2460C">
            <w:pPr>
              <w:jc w:val="right"/>
              <w:rPr>
                <w:b/>
                <w:color w:val="0070C0"/>
              </w:rPr>
            </w:pPr>
            <w:r w:rsidRPr="00D2460C">
              <w:rPr>
                <w:b/>
                <w:color w:val="0070C0"/>
              </w:rPr>
              <w:t>1,32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D2460C" w:rsidRPr="00D2460C" w:rsidRDefault="00D2460C">
            <w:pPr>
              <w:jc w:val="right"/>
              <w:rPr>
                <w:b/>
                <w:color w:val="0070C0"/>
              </w:rPr>
            </w:pPr>
            <w:r w:rsidRPr="00D2460C">
              <w:rPr>
                <w:b/>
                <w:color w:val="0070C0"/>
              </w:rPr>
              <w:t>24,5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D2460C" w:rsidRPr="00D2460C" w:rsidRDefault="00D2460C">
            <w:pPr>
              <w:jc w:val="right"/>
              <w:rPr>
                <w:b/>
                <w:color w:val="0070C0"/>
              </w:rPr>
            </w:pPr>
            <w:r w:rsidRPr="00D2460C">
              <w:rPr>
                <w:b/>
                <w:color w:val="0070C0"/>
              </w:rPr>
              <w:t>245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D2460C" w:rsidRPr="00D2460C" w:rsidRDefault="00D2460C">
            <w:pPr>
              <w:jc w:val="right"/>
              <w:rPr>
                <w:b/>
                <w:color w:val="0070C0"/>
              </w:rPr>
            </w:pPr>
            <w:r w:rsidRPr="00D2460C">
              <w:rPr>
                <w:b/>
                <w:color w:val="0070C0"/>
              </w:rPr>
              <w:t>0,72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2460C" w:rsidRPr="00C85C17" w:rsidRDefault="00D246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</w:tr>
      <w:tr w:rsidR="00D2460C" w:rsidRPr="000A78E8" w:rsidTr="007D52DC">
        <w:tc>
          <w:tcPr>
            <w:tcW w:w="41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2460C" w:rsidRPr="009D77DE" w:rsidRDefault="00D2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</w:rPr>
            </w:pPr>
            <w:bookmarkStart w:id="0" w:name="_GoBack" w:colFirst="1" w:colLast="5"/>
            <w:r w:rsidRPr="009D77DE">
              <w:rPr>
                <w:rFonts w:ascii="Times New Roman" w:hAnsi="Times New Roman" w:cs="Times New Roman"/>
                <w:b/>
                <w:bCs/>
                <w:color w:val="C00000"/>
              </w:rPr>
              <w:t>Итого за день</w:t>
            </w:r>
          </w:p>
          <w:p w:rsidR="00D2460C" w:rsidRPr="009D77DE" w:rsidRDefault="00D2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</w:rPr>
            </w:pPr>
          </w:p>
          <w:p w:rsidR="00D2460C" w:rsidRPr="009D77DE" w:rsidRDefault="00D246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D2460C" w:rsidRPr="00D2460C" w:rsidRDefault="00D2460C">
            <w:pPr>
              <w:jc w:val="right"/>
              <w:rPr>
                <w:b/>
                <w:color w:val="FF0000"/>
              </w:rPr>
            </w:pPr>
            <w:r w:rsidRPr="00D2460C">
              <w:rPr>
                <w:b/>
                <w:color w:val="FF0000"/>
              </w:rPr>
              <w:t>30,58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D2460C" w:rsidRPr="00D2460C" w:rsidRDefault="00D2460C">
            <w:pPr>
              <w:jc w:val="right"/>
              <w:rPr>
                <w:b/>
                <w:color w:val="FF0000"/>
              </w:rPr>
            </w:pPr>
            <w:r w:rsidRPr="00D2460C">
              <w:rPr>
                <w:b/>
                <w:color w:val="FF0000"/>
              </w:rPr>
              <w:t>38,98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D2460C" w:rsidRPr="00D2460C" w:rsidRDefault="00D2460C">
            <w:pPr>
              <w:jc w:val="right"/>
              <w:rPr>
                <w:b/>
                <w:color w:val="FF0000"/>
              </w:rPr>
            </w:pPr>
            <w:r w:rsidRPr="00D2460C">
              <w:rPr>
                <w:b/>
                <w:color w:val="FF0000"/>
              </w:rPr>
              <w:t>205,9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D2460C" w:rsidRPr="00D2460C" w:rsidRDefault="00D2460C" w:rsidP="00D2460C">
            <w:pPr>
              <w:jc w:val="right"/>
              <w:rPr>
                <w:b/>
                <w:color w:val="FF0000"/>
              </w:rPr>
            </w:pPr>
            <w:r w:rsidRPr="00D2460C">
              <w:rPr>
                <w:b/>
                <w:color w:val="FF0000"/>
              </w:rPr>
              <w:t>1562,27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D2460C" w:rsidRPr="00D2460C" w:rsidRDefault="00D2460C">
            <w:pPr>
              <w:jc w:val="right"/>
              <w:rPr>
                <w:b/>
                <w:color w:val="FF0000"/>
              </w:rPr>
            </w:pPr>
            <w:r w:rsidRPr="00D2460C">
              <w:rPr>
                <w:b/>
                <w:color w:val="FF0000"/>
              </w:rPr>
              <w:t>13,35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2460C" w:rsidRPr="00CA7F51" w:rsidRDefault="00D2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bookmarkEnd w:id="0"/>
    </w:tbl>
    <w:p w:rsidR="00077FD1" w:rsidRPr="000A78E8" w:rsidRDefault="00077FD1">
      <w:pPr>
        <w:spacing w:after="0" w:line="240" w:lineRule="auto"/>
        <w:rPr>
          <w:rFonts w:ascii="Times New Roman" w:hAnsi="Times New Roman" w:cs="Times New Roman"/>
        </w:rPr>
      </w:pPr>
    </w:p>
    <w:sectPr w:rsidR="00077FD1" w:rsidRPr="000A78E8" w:rsidSect="00077FD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D1"/>
    <w:rsid w:val="0006596E"/>
    <w:rsid w:val="00077FD1"/>
    <w:rsid w:val="000A78E8"/>
    <w:rsid w:val="000B65B6"/>
    <w:rsid w:val="001E3FFA"/>
    <w:rsid w:val="0022604A"/>
    <w:rsid w:val="00237FAD"/>
    <w:rsid w:val="003449B5"/>
    <w:rsid w:val="003458EC"/>
    <w:rsid w:val="003774D3"/>
    <w:rsid w:val="00386D09"/>
    <w:rsid w:val="003F094F"/>
    <w:rsid w:val="00411238"/>
    <w:rsid w:val="00435CFA"/>
    <w:rsid w:val="00553394"/>
    <w:rsid w:val="00654074"/>
    <w:rsid w:val="006B4388"/>
    <w:rsid w:val="00717DDA"/>
    <w:rsid w:val="0078404B"/>
    <w:rsid w:val="00784F12"/>
    <w:rsid w:val="007932E2"/>
    <w:rsid w:val="007D52DC"/>
    <w:rsid w:val="00832B18"/>
    <w:rsid w:val="00855781"/>
    <w:rsid w:val="008F654F"/>
    <w:rsid w:val="009541D1"/>
    <w:rsid w:val="009D77DE"/>
    <w:rsid w:val="009D7F98"/>
    <w:rsid w:val="00A04676"/>
    <w:rsid w:val="00A27FC6"/>
    <w:rsid w:val="00A36A7E"/>
    <w:rsid w:val="00A800FD"/>
    <w:rsid w:val="00A82236"/>
    <w:rsid w:val="00A90C6F"/>
    <w:rsid w:val="00AA0290"/>
    <w:rsid w:val="00B16F11"/>
    <w:rsid w:val="00B27EF5"/>
    <w:rsid w:val="00B4126C"/>
    <w:rsid w:val="00BC45FD"/>
    <w:rsid w:val="00C759BC"/>
    <w:rsid w:val="00C85C17"/>
    <w:rsid w:val="00CA7F51"/>
    <w:rsid w:val="00CC52A8"/>
    <w:rsid w:val="00CE424E"/>
    <w:rsid w:val="00D2460C"/>
    <w:rsid w:val="00D35EDE"/>
    <w:rsid w:val="00D423A7"/>
    <w:rsid w:val="00DA6292"/>
    <w:rsid w:val="00DE7201"/>
    <w:rsid w:val="00DF0720"/>
    <w:rsid w:val="00ED405E"/>
    <w:rsid w:val="00F031B7"/>
    <w:rsid w:val="00F27D36"/>
    <w:rsid w:val="00F371E2"/>
    <w:rsid w:val="00F9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9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E8709B"/>
    <w:rPr>
      <w:rFonts w:eastAsia="Calibri" w:cs="DejaVu Sans"/>
    </w:rPr>
  </w:style>
  <w:style w:type="paragraph" w:customStyle="1" w:styleId="a3">
    <w:name w:val="Заголовок"/>
    <w:basedOn w:val="a"/>
    <w:next w:val="a4"/>
    <w:qFormat/>
    <w:rsid w:val="00077FD1"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4">
    <w:name w:val="Body Text"/>
    <w:basedOn w:val="a"/>
    <w:rsid w:val="00E8709B"/>
    <w:pPr>
      <w:spacing w:after="140" w:line="288" w:lineRule="auto"/>
    </w:pPr>
  </w:style>
  <w:style w:type="paragraph" w:styleId="a5">
    <w:name w:val="List"/>
    <w:basedOn w:val="a4"/>
    <w:rsid w:val="00E8709B"/>
  </w:style>
  <w:style w:type="paragraph" w:customStyle="1" w:styleId="1">
    <w:name w:val="Название объекта1"/>
    <w:basedOn w:val="a"/>
    <w:qFormat/>
    <w:rsid w:val="00077FD1"/>
    <w:pPr>
      <w:suppressLineNumbers/>
      <w:spacing w:before="120" w:after="120"/>
    </w:pPr>
    <w:rPr>
      <w:i/>
      <w:iCs/>
      <w:sz w:val="24"/>
      <w:szCs w:val="24"/>
    </w:rPr>
  </w:style>
  <w:style w:type="paragraph" w:styleId="a6">
    <w:name w:val="index heading"/>
    <w:basedOn w:val="a"/>
    <w:qFormat/>
    <w:rsid w:val="00E8709B"/>
    <w:pPr>
      <w:suppressLineNumbers/>
    </w:pPr>
  </w:style>
  <w:style w:type="paragraph" w:customStyle="1" w:styleId="10">
    <w:name w:val="Заголовок1"/>
    <w:basedOn w:val="a"/>
    <w:qFormat/>
    <w:rsid w:val="00E8709B"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customStyle="1" w:styleId="11">
    <w:name w:val="Название объекта1"/>
    <w:basedOn w:val="a"/>
    <w:qFormat/>
    <w:rsid w:val="00E8709B"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No Spacing"/>
    <w:qFormat/>
    <w:rsid w:val="00E8709B"/>
    <w:rPr>
      <w:color w:val="00000A"/>
      <w:sz w:val="22"/>
    </w:rPr>
  </w:style>
  <w:style w:type="paragraph" w:styleId="a8">
    <w:name w:val="List Paragraph"/>
    <w:basedOn w:val="a"/>
    <w:qFormat/>
    <w:rsid w:val="00E8709B"/>
    <w:pPr>
      <w:spacing w:after="160" w:line="259" w:lineRule="auto"/>
      <w:ind w:left="720"/>
      <w:contextualSpacing/>
    </w:pPr>
  </w:style>
  <w:style w:type="paragraph" w:customStyle="1" w:styleId="a9">
    <w:name w:val="Содержимое таблицы"/>
    <w:basedOn w:val="a"/>
    <w:qFormat/>
    <w:rsid w:val="00E8709B"/>
  </w:style>
  <w:style w:type="paragraph" w:customStyle="1" w:styleId="aa">
    <w:name w:val="Заголовок таблицы"/>
    <w:basedOn w:val="a9"/>
    <w:qFormat/>
    <w:rsid w:val="00E87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9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E8709B"/>
    <w:rPr>
      <w:rFonts w:eastAsia="Calibri" w:cs="DejaVu Sans"/>
    </w:rPr>
  </w:style>
  <w:style w:type="paragraph" w:customStyle="1" w:styleId="a3">
    <w:name w:val="Заголовок"/>
    <w:basedOn w:val="a"/>
    <w:next w:val="a4"/>
    <w:qFormat/>
    <w:rsid w:val="00077FD1"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4">
    <w:name w:val="Body Text"/>
    <w:basedOn w:val="a"/>
    <w:rsid w:val="00E8709B"/>
    <w:pPr>
      <w:spacing w:after="140" w:line="288" w:lineRule="auto"/>
    </w:pPr>
  </w:style>
  <w:style w:type="paragraph" w:styleId="a5">
    <w:name w:val="List"/>
    <w:basedOn w:val="a4"/>
    <w:rsid w:val="00E8709B"/>
  </w:style>
  <w:style w:type="paragraph" w:customStyle="1" w:styleId="1">
    <w:name w:val="Название объекта1"/>
    <w:basedOn w:val="a"/>
    <w:qFormat/>
    <w:rsid w:val="00077FD1"/>
    <w:pPr>
      <w:suppressLineNumbers/>
      <w:spacing w:before="120" w:after="120"/>
    </w:pPr>
    <w:rPr>
      <w:i/>
      <w:iCs/>
      <w:sz w:val="24"/>
      <w:szCs w:val="24"/>
    </w:rPr>
  </w:style>
  <w:style w:type="paragraph" w:styleId="a6">
    <w:name w:val="index heading"/>
    <w:basedOn w:val="a"/>
    <w:qFormat/>
    <w:rsid w:val="00E8709B"/>
    <w:pPr>
      <w:suppressLineNumbers/>
    </w:pPr>
  </w:style>
  <w:style w:type="paragraph" w:customStyle="1" w:styleId="10">
    <w:name w:val="Заголовок1"/>
    <w:basedOn w:val="a"/>
    <w:qFormat/>
    <w:rsid w:val="00E8709B"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customStyle="1" w:styleId="11">
    <w:name w:val="Название объекта1"/>
    <w:basedOn w:val="a"/>
    <w:qFormat/>
    <w:rsid w:val="00E8709B"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No Spacing"/>
    <w:qFormat/>
    <w:rsid w:val="00E8709B"/>
    <w:rPr>
      <w:color w:val="00000A"/>
      <w:sz w:val="22"/>
    </w:rPr>
  </w:style>
  <w:style w:type="paragraph" w:styleId="a8">
    <w:name w:val="List Paragraph"/>
    <w:basedOn w:val="a"/>
    <w:qFormat/>
    <w:rsid w:val="00E8709B"/>
    <w:pPr>
      <w:spacing w:after="160" w:line="259" w:lineRule="auto"/>
      <w:ind w:left="720"/>
      <w:contextualSpacing/>
    </w:pPr>
  </w:style>
  <w:style w:type="paragraph" w:customStyle="1" w:styleId="a9">
    <w:name w:val="Содержимое таблицы"/>
    <w:basedOn w:val="a"/>
    <w:qFormat/>
    <w:rsid w:val="00E8709B"/>
  </w:style>
  <w:style w:type="paragraph" w:customStyle="1" w:styleId="aa">
    <w:name w:val="Заголовок таблицы"/>
    <w:basedOn w:val="a9"/>
    <w:qFormat/>
    <w:rsid w:val="00E87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dcterms:created xsi:type="dcterms:W3CDTF">2024-02-07T10:08:00Z</dcterms:created>
  <dcterms:modified xsi:type="dcterms:W3CDTF">2024-02-07T10:08:00Z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